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D0" w:rsidRPr="005914E0" w:rsidRDefault="008A42BE" w:rsidP="008A42BE">
      <w:pPr>
        <w:jc w:val="center"/>
      </w:pPr>
      <w:proofErr w:type="gramStart"/>
      <w:r w:rsidRPr="005914E0">
        <w:t>SAINT MICHAEL’S FIRE AND RESCUE, INC.</w:t>
      </w:r>
      <w:proofErr w:type="gramEnd"/>
    </w:p>
    <w:p w:rsidR="008A42BE" w:rsidRDefault="008A42BE" w:rsidP="008A42BE">
      <w:pPr>
        <w:jc w:val="center"/>
        <w:rPr>
          <w:b/>
        </w:rPr>
      </w:pPr>
    </w:p>
    <w:p w:rsidR="008A42BE" w:rsidRDefault="008A42BE" w:rsidP="008A42BE">
      <w:pPr>
        <w:jc w:val="center"/>
        <w:rPr>
          <w:b/>
        </w:rPr>
      </w:pPr>
      <w:r>
        <w:rPr>
          <w:b/>
        </w:rPr>
        <w:t>BOARD OF DIRECTORS MEETING</w:t>
      </w:r>
    </w:p>
    <w:p w:rsidR="008A42BE" w:rsidRDefault="008A42BE" w:rsidP="008A42BE">
      <w:pPr>
        <w:jc w:val="center"/>
        <w:rPr>
          <w:b/>
        </w:rPr>
      </w:pPr>
    </w:p>
    <w:p w:rsidR="005914E0" w:rsidRDefault="006A7C0B" w:rsidP="00BD14BE">
      <w:pPr>
        <w:jc w:val="center"/>
        <w:rPr>
          <w:b/>
        </w:rPr>
      </w:pPr>
      <w:r>
        <w:rPr>
          <w:b/>
        </w:rPr>
        <w:t>SATURDAY, December 3</w:t>
      </w:r>
      <w:r w:rsidR="000D4058">
        <w:rPr>
          <w:b/>
        </w:rPr>
        <w:t>, 2022</w:t>
      </w:r>
      <w:r w:rsidR="00705ECA">
        <w:rPr>
          <w:b/>
        </w:rPr>
        <w:t xml:space="preserve"> – 10</w:t>
      </w:r>
      <w:r w:rsidR="00BD14BE">
        <w:rPr>
          <w:b/>
        </w:rPr>
        <w:t>:00 A.M.</w:t>
      </w:r>
    </w:p>
    <w:p w:rsidR="00354F2B" w:rsidRDefault="00354F2B" w:rsidP="00BD14BE">
      <w:pPr>
        <w:jc w:val="center"/>
        <w:rPr>
          <w:b/>
        </w:rPr>
      </w:pPr>
    </w:p>
    <w:p w:rsidR="00354F2B" w:rsidRPr="000D4058" w:rsidRDefault="006A7C0B" w:rsidP="00BD14BE">
      <w:pPr>
        <w:jc w:val="center"/>
        <w:rPr>
          <w:b/>
          <w:u w:val="single"/>
        </w:rPr>
      </w:pPr>
      <w:r>
        <w:rPr>
          <w:b/>
          <w:u w:val="single"/>
        </w:rPr>
        <w:t>MEETING WILL BE HELD AT THE SUTTON STATION</w:t>
      </w:r>
    </w:p>
    <w:p w:rsidR="00354F2B" w:rsidRDefault="00354F2B" w:rsidP="00354F2B">
      <w:pPr>
        <w:ind w:left="720" w:firstLine="720"/>
        <w:rPr>
          <w:b/>
        </w:rPr>
      </w:pPr>
    </w:p>
    <w:p w:rsidR="0024248B" w:rsidRDefault="008027EA" w:rsidP="0024248B">
      <w:pPr>
        <w:pStyle w:val="NormalWeb"/>
        <w:shd w:val="clear" w:color="auto" w:fill="FFFFFF"/>
        <w:rPr>
          <w:color w:val="222222"/>
        </w:rPr>
      </w:pPr>
      <w:proofErr w:type="gramStart"/>
      <w:r>
        <w:rPr>
          <w:b/>
        </w:rPr>
        <w:t>Zoom</w:t>
      </w:r>
      <w:proofErr w:type="gramEnd"/>
      <w:r>
        <w:rPr>
          <w:b/>
        </w:rPr>
        <w:t xml:space="preserve"> Link:</w:t>
      </w:r>
      <w:r w:rsidR="0024248B" w:rsidRPr="0024248B">
        <w:rPr>
          <w:rFonts w:ascii="Calibri" w:hAnsi="Calibri" w:cs="Calibri"/>
          <w:color w:val="222222"/>
        </w:rPr>
        <w:t xml:space="preserve"> </w:t>
      </w:r>
      <w:r w:rsidR="0024248B">
        <w:rPr>
          <w:rFonts w:ascii="Calibri" w:hAnsi="Calibri" w:cs="Calibri"/>
          <w:color w:val="222222"/>
        </w:rPr>
        <w:t>Join Zoom Meeting</w:t>
      </w:r>
      <w:r w:rsidR="0024248B">
        <w:rPr>
          <w:color w:val="222222"/>
        </w:rPr>
        <w:br/>
      </w:r>
      <w:hyperlink r:id="rId6" w:tgtFrame="_blank" w:history="1">
        <w:r w:rsidR="0024248B">
          <w:rPr>
            <w:rStyle w:val="Hyperlink"/>
            <w:rFonts w:ascii="Calibri" w:hAnsi="Calibri" w:cs="Calibri"/>
            <w:color w:val="1155CC"/>
          </w:rPr>
          <w:t>https://smcvt.zoom.us/j/93271435104?pwd=aFVrTHgwYTQvcHRlcXFJbWY1T20zQT09</w:t>
        </w:r>
      </w:hyperlink>
    </w:p>
    <w:p w:rsidR="0024248B" w:rsidRDefault="0024248B" w:rsidP="0024248B">
      <w:pPr>
        <w:pStyle w:val="NormalWeb"/>
        <w:shd w:val="clear" w:color="auto" w:fill="FFFFFF"/>
        <w:rPr>
          <w:color w:val="222222"/>
        </w:rPr>
      </w:pPr>
      <w:r>
        <w:rPr>
          <w:rFonts w:ascii="Calibri" w:hAnsi="Calibri" w:cs="Calibri"/>
          <w:color w:val="222222"/>
        </w:rPr>
        <w:t>Meeting ID: 932 7143 5104</w:t>
      </w:r>
      <w:r>
        <w:rPr>
          <w:color w:val="222222"/>
        </w:rPr>
        <w:br/>
      </w:r>
      <w:r>
        <w:rPr>
          <w:rFonts w:ascii="Calibri" w:hAnsi="Calibri" w:cs="Calibri"/>
          <w:color w:val="222222"/>
        </w:rPr>
        <w:t>Passcode: 800967</w:t>
      </w:r>
      <w:r>
        <w:rPr>
          <w:color w:val="222222"/>
        </w:rPr>
        <w:br/>
      </w:r>
      <w:r>
        <w:rPr>
          <w:rFonts w:ascii="Calibri" w:hAnsi="Calibri" w:cs="Calibri"/>
          <w:color w:val="222222"/>
        </w:rPr>
        <w:t>One tap mobile</w:t>
      </w:r>
      <w:r>
        <w:rPr>
          <w:color w:val="222222"/>
        </w:rPr>
        <w:br/>
      </w:r>
      <w:r>
        <w:rPr>
          <w:rFonts w:ascii="Calibri" w:hAnsi="Calibri" w:cs="Calibri"/>
          <w:color w:val="222222"/>
        </w:rPr>
        <w:t>+13017158592,</w:t>
      </w:r>
      <w:proofErr w:type="gramStart"/>
      <w:r>
        <w:rPr>
          <w:rFonts w:ascii="Calibri" w:hAnsi="Calibri" w:cs="Calibri"/>
          <w:color w:val="222222"/>
        </w:rPr>
        <w:t>,93271435104</w:t>
      </w:r>
      <w:proofErr w:type="gramEnd"/>
      <w:r>
        <w:rPr>
          <w:rFonts w:ascii="Calibri" w:hAnsi="Calibri" w:cs="Calibri"/>
          <w:color w:val="222222"/>
        </w:rPr>
        <w:t>#,,,,*800967# US (Washington DC)</w:t>
      </w:r>
      <w:r>
        <w:rPr>
          <w:color w:val="222222"/>
        </w:rPr>
        <w:br/>
      </w:r>
      <w:r>
        <w:rPr>
          <w:rFonts w:ascii="Calibri" w:hAnsi="Calibri" w:cs="Calibri"/>
          <w:color w:val="222222"/>
        </w:rPr>
        <w:t>+13052241968,,93271435104#,,,,*800967# US</w:t>
      </w:r>
    </w:p>
    <w:p w:rsidR="008027EA" w:rsidRPr="00354F2B" w:rsidRDefault="008027EA" w:rsidP="00354F2B">
      <w:pPr>
        <w:ind w:left="720" w:firstLine="720"/>
        <w:rPr>
          <w:b/>
        </w:rPr>
      </w:pPr>
    </w:p>
    <w:p w:rsidR="008A42BE" w:rsidRDefault="008A42BE" w:rsidP="008D4532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92215A" w:rsidRDefault="0092215A" w:rsidP="008D4532">
      <w:pPr>
        <w:jc w:val="center"/>
        <w:rPr>
          <w:b/>
          <w:u w:val="single"/>
        </w:rPr>
      </w:pPr>
    </w:p>
    <w:p w:rsidR="008A42BE" w:rsidRDefault="008A42BE" w:rsidP="008A42BE">
      <w:pPr>
        <w:numPr>
          <w:ilvl w:val="0"/>
          <w:numId w:val="1"/>
        </w:numPr>
      </w:pPr>
      <w:r w:rsidRPr="0014283A">
        <w:t>CALL</w:t>
      </w:r>
      <w:r>
        <w:t xml:space="preserve"> TO ORDER</w:t>
      </w:r>
    </w:p>
    <w:p w:rsidR="008A42BE" w:rsidRDefault="008A42BE" w:rsidP="008A42BE"/>
    <w:p w:rsidR="008A42BE" w:rsidRDefault="008A42BE" w:rsidP="008A42BE">
      <w:pPr>
        <w:numPr>
          <w:ilvl w:val="0"/>
          <w:numId w:val="1"/>
        </w:numPr>
      </w:pPr>
      <w:r>
        <w:t>OPENING PRAYER</w:t>
      </w:r>
    </w:p>
    <w:p w:rsidR="009632C2" w:rsidRDefault="009632C2" w:rsidP="009632C2">
      <w:pPr>
        <w:pStyle w:val="ListParagraph"/>
      </w:pPr>
    </w:p>
    <w:p w:rsidR="009632C2" w:rsidRDefault="009632C2" w:rsidP="008A42BE">
      <w:pPr>
        <w:numPr>
          <w:ilvl w:val="0"/>
          <w:numId w:val="1"/>
        </w:numPr>
      </w:pPr>
      <w:r>
        <w:t>INTRODUCTION OF GUESTS</w:t>
      </w:r>
    </w:p>
    <w:p w:rsidR="008A42BE" w:rsidRDefault="008A42BE" w:rsidP="008A42BE"/>
    <w:p w:rsidR="008A42BE" w:rsidRDefault="007C1948" w:rsidP="008A42BE">
      <w:pPr>
        <w:numPr>
          <w:ilvl w:val="0"/>
          <w:numId w:val="1"/>
        </w:numPr>
      </w:pPr>
      <w:r>
        <w:t>APP</w:t>
      </w:r>
      <w:r w:rsidR="00AB7900">
        <w:t>ROVA</w:t>
      </w:r>
      <w:r w:rsidR="00354F2B">
        <w:t xml:space="preserve">L OF MINUTES OF </w:t>
      </w:r>
      <w:r w:rsidR="004A1F47">
        <w:t>August</w:t>
      </w:r>
      <w:r w:rsidR="008027EA">
        <w:t xml:space="preserve"> 20</w:t>
      </w:r>
      <w:r w:rsidR="0052029C">
        <w:t>,</w:t>
      </w:r>
      <w:r w:rsidR="004A1F47">
        <w:t xml:space="preserve"> 2022</w:t>
      </w:r>
      <w:r w:rsidR="009A7A4F">
        <w:t xml:space="preserve"> </w:t>
      </w:r>
      <w:r w:rsidR="008A42BE">
        <w:t>MEETING</w:t>
      </w:r>
      <w:r w:rsidR="00651B6C">
        <w:t>.</w:t>
      </w:r>
    </w:p>
    <w:p w:rsidR="008A42BE" w:rsidRDefault="008A42BE" w:rsidP="008A42BE"/>
    <w:p w:rsidR="007C72B1" w:rsidRDefault="00E164EE" w:rsidP="00354F2B">
      <w:pPr>
        <w:numPr>
          <w:ilvl w:val="0"/>
          <w:numId w:val="1"/>
        </w:numPr>
      </w:pPr>
      <w:r>
        <w:t>CHAIR REPORT</w:t>
      </w:r>
      <w:r w:rsidR="008402C5">
        <w:t xml:space="preserve">    </w:t>
      </w:r>
    </w:p>
    <w:p w:rsidR="007C72B1" w:rsidRDefault="007C72B1" w:rsidP="007C72B1">
      <w:pPr>
        <w:pStyle w:val="ListParagraph"/>
        <w:numPr>
          <w:ilvl w:val="1"/>
          <w:numId w:val="1"/>
        </w:numPr>
      </w:pPr>
      <w:r>
        <w:t>Updates</w:t>
      </w:r>
    </w:p>
    <w:p w:rsidR="00E164EE" w:rsidRDefault="00E164EE" w:rsidP="00B44D8B"/>
    <w:p w:rsidR="00BD14BE" w:rsidRDefault="00256834" w:rsidP="005C3952">
      <w:pPr>
        <w:numPr>
          <w:ilvl w:val="0"/>
          <w:numId w:val="1"/>
        </w:numPr>
      </w:pPr>
      <w:r>
        <w:t>TREASURER’S REPORT</w:t>
      </w:r>
      <w:r w:rsidR="00EA495B">
        <w:t xml:space="preserve"> </w:t>
      </w:r>
    </w:p>
    <w:p w:rsidR="0052029C" w:rsidRDefault="0052029C" w:rsidP="0052029C">
      <w:pPr>
        <w:pStyle w:val="ListParagraph"/>
        <w:numPr>
          <w:ilvl w:val="0"/>
          <w:numId w:val="7"/>
        </w:numPr>
      </w:pPr>
      <w:r>
        <w:t>Budget Discussions</w:t>
      </w:r>
    </w:p>
    <w:p w:rsidR="0052029C" w:rsidRDefault="0052029C" w:rsidP="0052029C">
      <w:pPr>
        <w:pStyle w:val="ListParagraph"/>
        <w:numPr>
          <w:ilvl w:val="0"/>
          <w:numId w:val="7"/>
        </w:numPr>
      </w:pPr>
      <w:r>
        <w:t>CIP Discussion</w:t>
      </w:r>
    </w:p>
    <w:p w:rsidR="0052029C" w:rsidRDefault="0052029C" w:rsidP="0052029C">
      <w:pPr>
        <w:pStyle w:val="ListParagraph"/>
        <w:numPr>
          <w:ilvl w:val="0"/>
          <w:numId w:val="7"/>
        </w:numPr>
      </w:pPr>
      <w:r>
        <w:t>Year End Reports</w:t>
      </w:r>
    </w:p>
    <w:p w:rsidR="007C72B1" w:rsidRDefault="007C72B1" w:rsidP="007C72B1">
      <w:pPr>
        <w:ind w:left="1080"/>
      </w:pPr>
    </w:p>
    <w:p w:rsidR="00EB7C33" w:rsidRDefault="00CD5A4C" w:rsidP="00564B48">
      <w:pPr>
        <w:numPr>
          <w:ilvl w:val="0"/>
          <w:numId w:val="1"/>
        </w:numPr>
      </w:pPr>
      <w:r>
        <w:t xml:space="preserve">CHIEFS’ </w:t>
      </w:r>
      <w:r w:rsidR="008A42BE">
        <w:t xml:space="preserve"> REPORT</w:t>
      </w:r>
    </w:p>
    <w:p w:rsidR="00E164EE" w:rsidRDefault="00532AFC" w:rsidP="00532AFC">
      <w:pPr>
        <w:pStyle w:val="ListParagraph"/>
        <w:numPr>
          <w:ilvl w:val="1"/>
          <w:numId w:val="1"/>
        </w:numPr>
      </w:pPr>
      <w:r>
        <w:t>Staff meetings with Town of Colchester</w:t>
      </w:r>
    </w:p>
    <w:p w:rsidR="00532AFC" w:rsidRDefault="00532AFC" w:rsidP="00532AFC">
      <w:pPr>
        <w:pStyle w:val="ListParagraph"/>
        <w:numPr>
          <w:ilvl w:val="1"/>
          <w:numId w:val="1"/>
        </w:numPr>
      </w:pPr>
      <w:r>
        <w:t>Committees appointed; Budget preparation, Agreement renewal</w:t>
      </w:r>
    </w:p>
    <w:p w:rsidR="00532AFC" w:rsidRDefault="00532AFC" w:rsidP="00532AFC">
      <w:pPr>
        <w:pStyle w:val="ListParagraph"/>
        <w:ind w:left="1440"/>
      </w:pPr>
      <w:bookmarkStart w:id="0" w:name="_GoBack"/>
      <w:bookmarkEnd w:id="0"/>
    </w:p>
    <w:p w:rsidR="00651B6C" w:rsidRDefault="00DF6E30" w:rsidP="00655C00">
      <w:pPr>
        <w:numPr>
          <w:ilvl w:val="0"/>
          <w:numId w:val="1"/>
        </w:numPr>
      </w:pPr>
      <w:r>
        <w:t>OLD BUSINESS</w:t>
      </w:r>
    </w:p>
    <w:p w:rsidR="00354F2B" w:rsidRDefault="008027EA" w:rsidP="008027EA">
      <w:pPr>
        <w:pStyle w:val="ListParagraph"/>
        <w:numPr>
          <w:ilvl w:val="1"/>
          <w:numId w:val="1"/>
        </w:numPr>
      </w:pPr>
      <w:r>
        <w:t>Discussion and action item on renewal of Town of Colchester agreement</w:t>
      </w:r>
    </w:p>
    <w:p w:rsidR="008027EA" w:rsidRDefault="008027EA" w:rsidP="008027EA"/>
    <w:p w:rsidR="00CD5A4C" w:rsidRDefault="00BB7AE1" w:rsidP="009A7A4F">
      <w:pPr>
        <w:numPr>
          <w:ilvl w:val="0"/>
          <w:numId w:val="1"/>
        </w:numPr>
      </w:pPr>
      <w:r>
        <w:t>NEW BUSINESS</w:t>
      </w:r>
      <w:r w:rsidR="006642D5">
        <w:t xml:space="preserve"> </w:t>
      </w:r>
    </w:p>
    <w:p w:rsidR="00354F2B" w:rsidRDefault="00655C00" w:rsidP="008027EA">
      <w:pPr>
        <w:pStyle w:val="ListParagraph"/>
        <w:numPr>
          <w:ilvl w:val="1"/>
          <w:numId w:val="1"/>
        </w:numPr>
      </w:pPr>
      <w:r>
        <w:t xml:space="preserve">Discussion </w:t>
      </w:r>
      <w:r w:rsidR="000D4058">
        <w:t xml:space="preserve">of Service Agreement with the City of </w:t>
      </w:r>
      <w:r w:rsidR="00FF26B4">
        <w:t>Winooski</w:t>
      </w:r>
    </w:p>
    <w:p w:rsidR="007C72B1" w:rsidRDefault="007C72B1" w:rsidP="008027EA"/>
    <w:p w:rsidR="009A7A4F" w:rsidRDefault="008A42BE" w:rsidP="009A7A4F">
      <w:pPr>
        <w:numPr>
          <w:ilvl w:val="0"/>
          <w:numId w:val="1"/>
        </w:numPr>
      </w:pPr>
      <w:r>
        <w:t>MORE TIME ITEMS</w:t>
      </w:r>
      <w:r w:rsidR="009A7A4F">
        <w:t>:</w:t>
      </w:r>
    </w:p>
    <w:p w:rsidR="009A7A4F" w:rsidRPr="00354F2B" w:rsidRDefault="007C72B1" w:rsidP="007C72B1">
      <w:pPr>
        <w:pStyle w:val="ListParagraph"/>
        <w:numPr>
          <w:ilvl w:val="1"/>
          <w:numId w:val="1"/>
        </w:numPr>
        <w:rPr>
          <w:color w:val="FF0000"/>
        </w:rPr>
      </w:pPr>
      <w:r w:rsidRPr="00354F2B">
        <w:rPr>
          <w:color w:val="FF0000"/>
        </w:rPr>
        <w:t>Strategic Plan</w:t>
      </w:r>
    </w:p>
    <w:p w:rsidR="004C0854" w:rsidRDefault="004C0854" w:rsidP="00E678E7"/>
    <w:p w:rsidR="008D4532" w:rsidRDefault="008A42BE" w:rsidP="008D4532">
      <w:pPr>
        <w:pStyle w:val="ListParagraph"/>
        <w:numPr>
          <w:ilvl w:val="0"/>
          <w:numId w:val="1"/>
        </w:numPr>
      </w:pPr>
      <w:r>
        <w:t>NEX</w:t>
      </w:r>
      <w:r w:rsidR="00441832">
        <w:t xml:space="preserve">T </w:t>
      </w:r>
      <w:r w:rsidR="00441832" w:rsidRPr="00354F2B">
        <w:t>M</w:t>
      </w:r>
      <w:r w:rsidR="00651B6C" w:rsidRPr="00354F2B">
        <w:t>EE</w:t>
      </w:r>
      <w:r w:rsidR="0084303C" w:rsidRPr="00354F2B">
        <w:t>TING</w:t>
      </w:r>
      <w:r w:rsidR="000D4058">
        <w:t xml:space="preserve">: </w:t>
      </w:r>
      <w:r w:rsidR="008027EA">
        <w:t>Saturday, April 15, 2023  Banquet Weekend</w:t>
      </w:r>
    </w:p>
    <w:p w:rsidR="0052029C" w:rsidRDefault="0052029C" w:rsidP="0052029C"/>
    <w:p w:rsidR="0052029C" w:rsidRDefault="0052029C" w:rsidP="0052029C">
      <w:pPr>
        <w:pStyle w:val="ListParagraph"/>
        <w:numPr>
          <w:ilvl w:val="0"/>
          <w:numId w:val="1"/>
        </w:numPr>
      </w:pPr>
      <w:r>
        <w:t>Adjourn to Executive Session</w:t>
      </w:r>
      <w:r w:rsidR="004A1F47">
        <w:t xml:space="preserve"> if required</w:t>
      </w:r>
    </w:p>
    <w:sectPr w:rsidR="005202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2CF"/>
    <w:multiLevelType w:val="hybridMultilevel"/>
    <w:tmpl w:val="26A881D0"/>
    <w:lvl w:ilvl="0" w:tplc="7E7262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D6C7B"/>
    <w:multiLevelType w:val="hybridMultilevel"/>
    <w:tmpl w:val="81D40232"/>
    <w:lvl w:ilvl="0" w:tplc="6F28C4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6E0A6A"/>
    <w:multiLevelType w:val="hybridMultilevel"/>
    <w:tmpl w:val="3DE4C0A4"/>
    <w:lvl w:ilvl="0" w:tplc="8E78F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0917A3"/>
    <w:multiLevelType w:val="hybridMultilevel"/>
    <w:tmpl w:val="BECC490C"/>
    <w:lvl w:ilvl="0" w:tplc="B900E8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544EDE"/>
    <w:multiLevelType w:val="hybridMultilevel"/>
    <w:tmpl w:val="5F605144"/>
    <w:lvl w:ilvl="0" w:tplc="0C3A8C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8834A48"/>
    <w:multiLevelType w:val="hybridMultilevel"/>
    <w:tmpl w:val="356CE576"/>
    <w:lvl w:ilvl="0" w:tplc="85BAB8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0314856"/>
    <w:multiLevelType w:val="hybridMultilevel"/>
    <w:tmpl w:val="C97E8358"/>
    <w:lvl w:ilvl="0" w:tplc="0EA2E1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0CF8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BE"/>
    <w:rsid w:val="0001213D"/>
    <w:rsid w:val="0003511D"/>
    <w:rsid w:val="00056E42"/>
    <w:rsid w:val="000707F7"/>
    <w:rsid w:val="00070F04"/>
    <w:rsid w:val="00077BA5"/>
    <w:rsid w:val="000D4058"/>
    <w:rsid w:val="0010056C"/>
    <w:rsid w:val="001027E4"/>
    <w:rsid w:val="001037B2"/>
    <w:rsid w:val="00110E9A"/>
    <w:rsid w:val="0014283A"/>
    <w:rsid w:val="00144661"/>
    <w:rsid w:val="001577B7"/>
    <w:rsid w:val="001A5B64"/>
    <w:rsid w:val="001C36AA"/>
    <w:rsid w:val="001E5635"/>
    <w:rsid w:val="001F0728"/>
    <w:rsid w:val="00213201"/>
    <w:rsid w:val="00231FE2"/>
    <w:rsid w:val="0024248B"/>
    <w:rsid w:val="00242534"/>
    <w:rsid w:val="002444C5"/>
    <w:rsid w:val="00256834"/>
    <w:rsid w:val="00256C48"/>
    <w:rsid w:val="00266274"/>
    <w:rsid w:val="00284F94"/>
    <w:rsid w:val="002C1183"/>
    <w:rsid w:val="002D0DDD"/>
    <w:rsid w:val="002E532C"/>
    <w:rsid w:val="00351307"/>
    <w:rsid w:val="00354F2B"/>
    <w:rsid w:val="00375110"/>
    <w:rsid w:val="00385B15"/>
    <w:rsid w:val="003D0FC8"/>
    <w:rsid w:val="003D3965"/>
    <w:rsid w:val="003E2B2A"/>
    <w:rsid w:val="00400811"/>
    <w:rsid w:val="00427318"/>
    <w:rsid w:val="00437DBD"/>
    <w:rsid w:val="00441832"/>
    <w:rsid w:val="00451E3F"/>
    <w:rsid w:val="00460D26"/>
    <w:rsid w:val="0049453B"/>
    <w:rsid w:val="004A1F47"/>
    <w:rsid w:val="004C0854"/>
    <w:rsid w:val="004D0FBD"/>
    <w:rsid w:val="004D3CBE"/>
    <w:rsid w:val="004E4401"/>
    <w:rsid w:val="004F1AB3"/>
    <w:rsid w:val="005061EE"/>
    <w:rsid w:val="0052029C"/>
    <w:rsid w:val="00520896"/>
    <w:rsid w:val="0052471A"/>
    <w:rsid w:val="00532AFC"/>
    <w:rsid w:val="0053583C"/>
    <w:rsid w:val="00541270"/>
    <w:rsid w:val="0054588E"/>
    <w:rsid w:val="00550B37"/>
    <w:rsid w:val="0056481F"/>
    <w:rsid w:val="00564B48"/>
    <w:rsid w:val="005914E0"/>
    <w:rsid w:val="005B7140"/>
    <w:rsid w:val="005C3952"/>
    <w:rsid w:val="005E4F3C"/>
    <w:rsid w:val="00607A07"/>
    <w:rsid w:val="00611478"/>
    <w:rsid w:val="00625F6C"/>
    <w:rsid w:val="00637E1A"/>
    <w:rsid w:val="00647AA8"/>
    <w:rsid w:val="00651B6C"/>
    <w:rsid w:val="00655C00"/>
    <w:rsid w:val="006642D5"/>
    <w:rsid w:val="0069369B"/>
    <w:rsid w:val="00693C8E"/>
    <w:rsid w:val="006A7C0B"/>
    <w:rsid w:val="006B66F6"/>
    <w:rsid w:val="006D52D8"/>
    <w:rsid w:val="006E5430"/>
    <w:rsid w:val="007034B9"/>
    <w:rsid w:val="00705ECA"/>
    <w:rsid w:val="0072269C"/>
    <w:rsid w:val="00761A55"/>
    <w:rsid w:val="00770E33"/>
    <w:rsid w:val="00786B2F"/>
    <w:rsid w:val="00790255"/>
    <w:rsid w:val="007A0491"/>
    <w:rsid w:val="007A136B"/>
    <w:rsid w:val="007B33D0"/>
    <w:rsid w:val="007B589E"/>
    <w:rsid w:val="007B69F2"/>
    <w:rsid w:val="007C1948"/>
    <w:rsid w:val="007C72B1"/>
    <w:rsid w:val="007F78C6"/>
    <w:rsid w:val="008027EA"/>
    <w:rsid w:val="008402C5"/>
    <w:rsid w:val="0084303C"/>
    <w:rsid w:val="00876E01"/>
    <w:rsid w:val="008A42BE"/>
    <w:rsid w:val="008B7F7B"/>
    <w:rsid w:val="008D4532"/>
    <w:rsid w:val="00915AFA"/>
    <w:rsid w:val="0092215A"/>
    <w:rsid w:val="009632C2"/>
    <w:rsid w:val="009A7A4F"/>
    <w:rsid w:val="009B02B0"/>
    <w:rsid w:val="00A663DC"/>
    <w:rsid w:val="00AA2672"/>
    <w:rsid w:val="00AB7900"/>
    <w:rsid w:val="00AB7A42"/>
    <w:rsid w:val="00AD2DEB"/>
    <w:rsid w:val="00AE2E56"/>
    <w:rsid w:val="00B11F9A"/>
    <w:rsid w:val="00B202AD"/>
    <w:rsid w:val="00B20999"/>
    <w:rsid w:val="00B44D8B"/>
    <w:rsid w:val="00B67062"/>
    <w:rsid w:val="00BB7536"/>
    <w:rsid w:val="00BB7AE1"/>
    <w:rsid w:val="00BD14BE"/>
    <w:rsid w:val="00C05B44"/>
    <w:rsid w:val="00C23957"/>
    <w:rsid w:val="00C721D3"/>
    <w:rsid w:val="00C87DC3"/>
    <w:rsid w:val="00CC2388"/>
    <w:rsid w:val="00CC47C1"/>
    <w:rsid w:val="00CC584C"/>
    <w:rsid w:val="00CD47EE"/>
    <w:rsid w:val="00CD5A4C"/>
    <w:rsid w:val="00CF2324"/>
    <w:rsid w:val="00D03D85"/>
    <w:rsid w:val="00D116B4"/>
    <w:rsid w:val="00D15C9F"/>
    <w:rsid w:val="00D23410"/>
    <w:rsid w:val="00D30A73"/>
    <w:rsid w:val="00D43395"/>
    <w:rsid w:val="00D540F9"/>
    <w:rsid w:val="00D57C23"/>
    <w:rsid w:val="00D7238A"/>
    <w:rsid w:val="00D86E63"/>
    <w:rsid w:val="00D94A32"/>
    <w:rsid w:val="00DA306C"/>
    <w:rsid w:val="00DA5482"/>
    <w:rsid w:val="00DB669E"/>
    <w:rsid w:val="00DC2BBF"/>
    <w:rsid w:val="00DC43DB"/>
    <w:rsid w:val="00DC45CD"/>
    <w:rsid w:val="00DF6E30"/>
    <w:rsid w:val="00E07144"/>
    <w:rsid w:val="00E11877"/>
    <w:rsid w:val="00E164EE"/>
    <w:rsid w:val="00E34DF1"/>
    <w:rsid w:val="00E3516C"/>
    <w:rsid w:val="00E526DC"/>
    <w:rsid w:val="00E55221"/>
    <w:rsid w:val="00E57BCC"/>
    <w:rsid w:val="00E678E7"/>
    <w:rsid w:val="00E77A87"/>
    <w:rsid w:val="00E85267"/>
    <w:rsid w:val="00E86024"/>
    <w:rsid w:val="00EA495B"/>
    <w:rsid w:val="00EB7C33"/>
    <w:rsid w:val="00F149B7"/>
    <w:rsid w:val="00F36C84"/>
    <w:rsid w:val="00F40BEF"/>
    <w:rsid w:val="00F4454F"/>
    <w:rsid w:val="00F641E0"/>
    <w:rsid w:val="00F7648F"/>
    <w:rsid w:val="00F83F80"/>
    <w:rsid w:val="00FC2A48"/>
    <w:rsid w:val="00FC3070"/>
    <w:rsid w:val="00FE0B2D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4EE"/>
    <w:pPr>
      <w:ind w:left="720"/>
    </w:pPr>
  </w:style>
  <w:style w:type="paragraph" w:styleId="NormalWeb">
    <w:name w:val="Normal (Web)"/>
    <w:basedOn w:val="Normal"/>
    <w:uiPriority w:val="99"/>
    <w:unhideWhenUsed/>
    <w:rsid w:val="0024248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42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4EE"/>
    <w:pPr>
      <w:ind w:left="720"/>
    </w:pPr>
  </w:style>
  <w:style w:type="paragraph" w:styleId="NormalWeb">
    <w:name w:val="Normal (Web)"/>
    <w:basedOn w:val="Normal"/>
    <w:uiPriority w:val="99"/>
    <w:unhideWhenUsed/>
    <w:rsid w:val="0024248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42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cvt.zoom.us/j/93271435104?pwd=aFVrTHgwYTQvcHRlcXFJbWY1T20z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MICHAEL’S FIRE AND RESCUE, INC</vt:lpstr>
    </vt:vector>
  </TitlesOfParts>
  <Company>VT-ARNG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MICHAEL’S FIRE AND RESCUE, INC</dc:title>
  <dc:creator>thomas.powersiii</dc:creator>
  <cp:lastModifiedBy>tfp</cp:lastModifiedBy>
  <cp:revision>9</cp:revision>
  <cp:lastPrinted>2022-08-16T00:46:00Z</cp:lastPrinted>
  <dcterms:created xsi:type="dcterms:W3CDTF">2022-11-19T18:43:00Z</dcterms:created>
  <dcterms:modified xsi:type="dcterms:W3CDTF">2022-11-27T18:06:00Z</dcterms:modified>
</cp:coreProperties>
</file>